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52" w:rsidRPr="0024448A" w:rsidRDefault="004975B4" w:rsidP="00160E46">
      <w:pPr>
        <w:jc w:val="center"/>
        <w:rPr>
          <w:rFonts w:asciiTheme="minorEastAsia" w:hAnsiTheme="minorEastAsia" w:cs="宋体"/>
          <w:b/>
          <w:bCs/>
          <w:kern w:val="0"/>
          <w:sz w:val="32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32"/>
          <w:szCs w:val="24"/>
        </w:rPr>
        <w:t>报名信息表</w:t>
      </w:r>
    </w:p>
    <w:tbl>
      <w:tblPr>
        <w:tblW w:w="14403" w:type="dxa"/>
        <w:tblInd w:w="-176" w:type="dxa"/>
        <w:tblLook w:val="04A0"/>
      </w:tblPr>
      <w:tblGrid>
        <w:gridCol w:w="2825"/>
        <w:gridCol w:w="3671"/>
        <w:gridCol w:w="109"/>
        <w:gridCol w:w="3728"/>
        <w:gridCol w:w="4070"/>
      </w:tblGrid>
      <w:tr w:rsidR="00FA21EF" w:rsidRPr="0024448A" w:rsidTr="00160E46">
        <w:trPr>
          <w:trHeight w:val="971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EF" w:rsidRPr="0024448A" w:rsidRDefault="00FA21EF" w:rsidP="00FA21E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4448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5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1EF" w:rsidRPr="00765348" w:rsidRDefault="00363917" w:rsidP="00E00B24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363917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四川绵阳某部副食品配送服务A包项目</w:t>
            </w:r>
          </w:p>
        </w:tc>
      </w:tr>
      <w:tr w:rsidR="00DD0CD3" w:rsidRPr="0024448A" w:rsidTr="00160E46">
        <w:trPr>
          <w:trHeight w:val="87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D3" w:rsidRPr="0024448A" w:rsidRDefault="00401134" w:rsidP="00FA21E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项目</w:t>
            </w:r>
            <w:r w:rsidR="00DD0CD3" w:rsidRPr="0024448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D3" w:rsidRPr="0024448A" w:rsidRDefault="00363917" w:rsidP="00AC065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6391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2021-JWSCMY-F1003（A包）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D3" w:rsidRPr="0024448A" w:rsidRDefault="001F2D7C" w:rsidP="00FA21E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采购</w:t>
            </w:r>
            <w:r w:rsidR="00DD0CD3" w:rsidRPr="0024448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CD3" w:rsidRPr="0024448A" w:rsidRDefault="00CD0EF3" w:rsidP="00B5517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公开招标</w:t>
            </w:r>
          </w:p>
        </w:tc>
      </w:tr>
      <w:tr w:rsidR="00617939" w:rsidRPr="0024448A" w:rsidTr="00160E46">
        <w:trPr>
          <w:trHeight w:val="91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39" w:rsidRPr="0024448A" w:rsidRDefault="00617939" w:rsidP="00FA21E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4448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发售时间</w:t>
            </w:r>
          </w:p>
        </w:tc>
        <w:tc>
          <w:tcPr>
            <w:tcW w:w="11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939" w:rsidRPr="0024448A" w:rsidRDefault="00B6576C" w:rsidP="003639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624A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2021年 </w:t>
            </w:r>
            <w:r w:rsidR="0036391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12</w:t>
            </w:r>
            <w:r w:rsidRPr="005624A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月 </w:t>
            </w:r>
            <w:r w:rsidR="0036391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7</w:t>
            </w:r>
            <w:r w:rsidRPr="005624A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日至 </w:t>
            </w:r>
            <w:r w:rsidR="0036391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12</w:t>
            </w:r>
            <w:r w:rsidRPr="005624A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月 </w:t>
            </w:r>
            <w:r w:rsidR="0036391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13</w:t>
            </w:r>
            <w:r w:rsidRPr="005624A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日</w:t>
            </w:r>
            <w:r w:rsidRPr="00B6576C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（09:00—12:00，14:00—17:00）（北京时间、节假日除外）</w:t>
            </w:r>
          </w:p>
        </w:tc>
      </w:tr>
      <w:tr w:rsidR="00961BB8" w:rsidRPr="0024448A" w:rsidTr="00160E46">
        <w:trPr>
          <w:trHeight w:val="784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B8" w:rsidRPr="0024448A" w:rsidRDefault="00481B46" w:rsidP="00B101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供应商</w:t>
            </w:r>
            <w:r w:rsidR="00961BB8" w:rsidRPr="0024448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BB8" w:rsidRPr="0024448A" w:rsidRDefault="00B1010D" w:rsidP="00200A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862DB6" w:rsidRPr="0024448A" w:rsidTr="00160E46">
        <w:trPr>
          <w:trHeight w:val="784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B6" w:rsidRPr="0024448A" w:rsidRDefault="00862DB6" w:rsidP="00DD0CD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4448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11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DB6" w:rsidRPr="0024448A" w:rsidRDefault="00862DB6" w:rsidP="004A4F3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61BB8" w:rsidRPr="0024448A" w:rsidTr="00160E46">
        <w:trPr>
          <w:trHeight w:val="86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B8" w:rsidRPr="0024448A" w:rsidRDefault="00961BB8" w:rsidP="00FA21E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4448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参与标</w:t>
            </w:r>
            <w:r w:rsidR="00B3381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包</w:t>
            </w:r>
          </w:p>
        </w:tc>
        <w:tc>
          <w:tcPr>
            <w:tcW w:w="115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1BB8" w:rsidRPr="0024448A" w:rsidRDefault="00B33819" w:rsidP="00E6378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A包</w:t>
            </w:r>
          </w:p>
        </w:tc>
      </w:tr>
      <w:tr w:rsidR="00DD0CD3" w:rsidRPr="0024448A" w:rsidTr="00160E46">
        <w:trPr>
          <w:trHeight w:val="86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D3" w:rsidRPr="0024448A" w:rsidRDefault="00AD4D13" w:rsidP="00FA21E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联系人</w:t>
            </w:r>
            <w:r w:rsidR="00961BB8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D3" w:rsidRPr="0024448A" w:rsidRDefault="00DD0CD3" w:rsidP="00FA21E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D3" w:rsidRPr="0024448A" w:rsidRDefault="00AD4D13" w:rsidP="00AD71C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4448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联系</w:t>
            </w:r>
            <w:r w:rsidR="00AD71C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CD3" w:rsidRPr="0024448A" w:rsidRDefault="00DD0CD3" w:rsidP="004A4F3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D71CD" w:rsidRPr="0024448A" w:rsidTr="00160E46">
        <w:trPr>
          <w:trHeight w:val="784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CD" w:rsidRPr="0024448A" w:rsidRDefault="00AD71CD" w:rsidP="00FA21E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4448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11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1CD" w:rsidRPr="0024448A" w:rsidRDefault="00AD71CD" w:rsidP="00FA21E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448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1129C" w:rsidRPr="0024448A" w:rsidTr="00160E46">
        <w:trPr>
          <w:trHeight w:val="784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9C" w:rsidRPr="0024448A" w:rsidRDefault="003724C7" w:rsidP="00B101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发票</w:t>
            </w:r>
            <w:r w:rsidR="00B1010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选择</w:t>
            </w:r>
          </w:p>
        </w:tc>
        <w:tc>
          <w:tcPr>
            <w:tcW w:w="11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129C" w:rsidRPr="0024448A" w:rsidRDefault="001D1D7E" w:rsidP="00862DB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普票</w:t>
            </w:r>
            <w:r w:rsidRPr="005F53B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3724C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专票</w:t>
            </w:r>
            <w:r w:rsidRPr="005F53B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3724C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     </w:t>
            </w:r>
          </w:p>
        </w:tc>
      </w:tr>
      <w:tr w:rsidR="00B1010D" w:rsidRPr="0024448A" w:rsidTr="00160E46">
        <w:trPr>
          <w:trHeight w:val="784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0D" w:rsidRPr="0024448A" w:rsidRDefault="00B1010D" w:rsidP="00FA21E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报名时间</w:t>
            </w:r>
          </w:p>
        </w:tc>
        <w:tc>
          <w:tcPr>
            <w:tcW w:w="11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10D" w:rsidRPr="0024448A" w:rsidRDefault="00B1010D" w:rsidP="00631A56">
            <w:pPr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4448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20</w:t>
            </w:r>
            <w:r w:rsidR="003D58EC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="00631A5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Pr="0024448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="00CC68E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2156A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C68E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4448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="00CC68E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24448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日</w:t>
            </w:r>
            <w:r w:rsidR="00CC68E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    </w:t>
            </w:r>
            <w:r w:rsidRPr="0024448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时</w:t>
            </w:r>
            <w:r w:rsidR="00CC68E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    </w:t>
            </w:r>
            <w:r w:rsidRPr="0024448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</w:tr>
    </w:tbl>
    <w:p w:rsidR="000B1E92" w:rsidRPr="000B1E92" w:rsidRDefault="000B1E92" w:rsidP="00037C34">
      <w:pPr>
        <w:widowControl/>
        <w:spacing w:line="480" w:lineRule="auto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</w:p>
    <w:sectPr w:rsidR="000B1E92" w:rsidRPr="000B1E92" w:rsidSect="004975B4">
      <w:pgSz w:w="16838" w:h="11906" w:orient="landscape"/>
      <w:pgMar w:top="851" w:right="1440" w:bottom="11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CC" w:rsidRDefault="00DC07CC" w:rsidP="00DD0CD3">
      <w:r>
        <w:separator/>
      </w:r>
    </w:p>
  </w:endnote>
  <w:endnote w:type="continuationSeparator" w:id="0">
    <w:p w:rsidR="00DC07CC" w:rsidRDefault="00DC07CC" w:rsidP="00DD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CC" w:rsidRDefault="00DC07CC" w:rsidP="00DD0CD3">
      <w:r>
        <w:separator/>
      </w:r>
    </w:p>
  </w:footnote>
  <w:footnote w:type="continuationSeparator" w:id="0">
    <w:p w:rsidR="00DC07CC" w:rsidRDefault="00DC07CC" w:rsidP="00DD0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1EF"/>
    <w:rsid w:val="00012980"/>
    <w:rsid w:val="000250D3"/>
    <w:rsid w:val="00034AEF"/>
    <w:rsid w:val="00037C34"/>
    <w:rsid w:val="00045F43"/>
    <w:rsid w:val="00053A6F"/>
    <w:rsid w:val="000615ED"/>
    <w:rsid w:val="000B1E92"/>
    <w:rsid w:val="00105B49"/>
    <w:rsid w:val="00106740"/>
    <w:rsid w:val="00112298"/>
    <w:rsid w:val="00121CBA"/>
    <w:rsid w:val="001537B0"/>
    <w:rsid w:val="00156AA1"/>
    <w:rsid w:val="00160E46"/>
    <w:rsid w:val="0017618C"/>
    <w:rsid w:val="00197684"/>
    <w:rsid w:val="001C4DE0"/>
    <w:rsid w:val="001D1D7E"/>
    <w:rsid w:val="001F2D7C"/>
    <w:rsid w:val="00200A50"/>
    <w:rsid w:val="0021129C"/>
    <w:rsid w:val="002156A5"/>
    <w:rsid w:val="0024448A"/>
    <w:rsid w:val="0026791A"/>
    <w:rsid w:val="00281883"/>
    <w:rsid w:val="002A5283"/>
    <w:rsid w:val="002E0408"/>
    <w:rsid w:val="002F28E0"/>
    <w:rsid w:val="0032026A"/>
    <w:rsid w:val="00321A97"/>
    <w:rsid w:val="00334937"/>
    <w:rsid w:val="00336C5F"/>
    <w:rsid w:val="003635AA"/>
    <w:rsid w:val="00363910"/>
    <w:rsid w:val="00363917"/>
    <w:rsid w:val="003701F6"/>
    <w:rsid w:val="003724C7"/>
    <w:rsid w:val="00396F33"/>
    <w:rsid w:val="003B5952"/>
    <w:rsid w:val="003C029C"/>
    <w:rsid w:val="003D58EC"/>
    <w:rsid w:val="00401134"/>
    <w:rsid w:val="00433BDD"/>
    <w:rsid w:val="004455F0"/>
    <w:rsid w:val="00464F3E"/>
    <w:rsid w:val="0047633F"/>
    <w:rsid w:val="004801C7"/>
    <w:rsid w:val="00481B46"/>
    <w:rsid w:val="004975B4"/>
    <w:rsid w:val="004A4F35"/>
    <w:rsid w:val="004B5088"/>
    <w:rsid w:val="004D4C8C"/>
    <w:rsid w:val="004D65DE"/>
    <w:rsid w:val="004F1AE4"/>
    <w:rsid w:val="00552748"/>
    <w:rsid w:val="00561014"/>
    <w:rsid w:val="005624AD"/>
    <w:rsid w:val="005C63A3"/>
    <w:rsid w:val="00606D96"/>
    <w:rsid w:val="00617939"/>
    <w:rsid w:val="00625A35"/>
    <w:rsid w:val="006303F7"/>
    <w:rsid w:val="00631A56"/>
    <w:rsid w:val="006613FB"/>
    <w:rsid w:val="00681AD5"/>
    <w:rsid w:val="006820D2"/>
    <w:rsid w:val="00691353"/>
    <w:rsid w:val="006A32FB"/>
    <w:rsid w:val="006C5DD7"/>
    <w:rsid w:val="006D132E"/>
    <w:rsid w:val="006D34A2"/>
    <w:rsid w:val="006F3C57"/>
    <w:rsid w:val="006F4D96"/>
    <w:rsid w:val="00736A3B"/>
    <w:rsid w:val="0074163F"/>
    <w:rsid w:val="00765348"/>
    <w:rsid w:val="007866DA"/>
    <w:rsid w:val="007A6012"/>
    <w:rsid w:val="007C3047"/>
    <w:rsid w:val="007E6BFE"/>
    <w:rsid w:val="0080128D"/>
    <w:rsid w:val="00801345"/>
    <w:rsid w:val="00807D1A"/>
    <w:rsid w:val="0083500A"/>
    <w:rsid w:val="008363D0"/>
    <w:rsid w:val="0084029E"/>
    <w:rsid w:val="00841D46"/>
    <w:rsid w:val="00862DB6"/>
    <w:rsid w:val="00875F6F"/>
    <w:rsid w:val="00885DA0"/>
    <w:rsid w:val="00887EA4"/>
    <w:rsid w:val="008A3BA7"/>
    <w:rsid w:val="008B1E7D"/>
    <w:rsid w:val="008B686F"/>
    <w:rsid w:val="00904F3C"/>
    <w:rsid w:val="00910EB0"/>
    <w:rsid w:val="00911111"/>
    <w:rsid w:val="00913056"/>
    <w:rsid w:val="00932CAC"/>
    <w:rsid w:val="00945B7C"/>
    <w:rsid w:val="00961BB8"/>
    <w:rsid w:val="00964F34"/>
    <w:rsid w:val="00980A0B"/>
    <w:rsid w:val="00992CD4"/>
    <w:rsid w:val="009936E7"/>
    <w:rsid w:val="009A5317"/>
    <w:rsid w:val="009A6918"/>
    <w:rsid w:val="009B6286"/>
    <w:rsid w:val="009C283C"/>
    <w:rsid w:val="009D5023"/>
    <w:rsid w:val="009D760F"/>
    <w:rsid w:val="009F317E"/>
    <w:rsid w:val="00A10556"/>
    <w:rsid w:val="00A25470"/>
    <w:rsid w:val="00A426CA"/>
    <w:rsid w:val="00A81440"/>
    <w:rsid w:val="00A81AE9"/>
    <w:rsid w:val="00A94EBF"/>
    <w:rsid w:val="00AA0991"/>
    <w:rsid w:val="00AB572F"/>
    <w:rsid w:val="00AC065C"/>
    <w:rsid w:val="00AD4D13"/>
    <w:rsid w:val="00AD62FA"/>
    <w:rsid w:val="00AD71CD"/>
    <w:rsid w:val="00AD7480"/>
    <w:rsid w:val="00AF51CC"/>
    <w:rsid w:val="00AF66A6"/>
    <w:rsid w:val="00B030A0"/>
    <w:rsid w:val="00B1010D"/>
    <w:rsid w:val="00B13AC4"/>
    <w:rsid w:val="00B23082"/>
    <w:rsid w:val="00B33819"/>
    <w:rsid w:val="00B5517C"/>
    <w:rsid w:val="00B6576C"/>
    <w:rsid w:val="00B7536F"/>
    <w:rsid w:val="00B75E9A"/>
    <w:rsid w:val="00B777A7"/>
    <w:rsid w:val="00B77819"/>
    <w:rsid w:val="00B77F2B"/>
    <w:rsid w:val="00B907FA"/>
    <w:rsid w:val="00BA2E92"/>
    <w:rsid w:val="00BA68AC"/>
    <w:rsid w:val="00BB197E"/>
    <w:rsid w:val="00BC4F72"/>
    <w:rsid w:val="00BC745E"/>
    <w:rsid w:val="00BE7FE6"/>
    <w:rsid w:val="00BF5F80"/>
    <w:rsid w:val="00BF7D98"/>
    <w:rsid w:val="00C059EA"/>
    <w:rsid w:val="00C22232"/>
    <w:rsid w:val="00C27274"/>
    <w:rsid w:val="00C35735"/>
    <w:rsid w:val="00C46D49"/>
    <w:rsid w:val="00C54ABC"/>
    <w:rsid w:val="00C72312"/>
    <w:rsid w:val="00CA7DB7"/>
    <w:rsid w:val="00CC68E9"/>
    <w:rsid w:val="00CD0EF3"/>
    <w:rsid w:val="00D061B5"/>
    <w:rsid w:val="00D15C69"/>
    <w:rsid w:val="00D45975"/>
    <w:rsid w:val="00D94241"/>
    <w:rsid w:val="00DA6E3F"/>
    <w:rsid w:val="00DC07CC"/>
    <w:rsid w:val="00DD0CD3"/>
    <w:rsid w:val="00DD0FBA"/>
    <w:rsid w:val="00DD6B6E"/>
    <w:rsid w:val="00DE21AD"/>
    <w:rsid w:val="00DE414C"/>
    <w:rsid w:val="00E00B24"/>
    <w:rsid w:val="00E05178"/>
    <w:rsid w:val="00E1329D"/>
    <w:rsid w:val="00E302A9"/>
    <w:rsid w:val="00E60DC3"/>
    <w:rsid w:val="00E63786"/>
    <w:rsid w:val="00E86163"/>
    <w:rsid w:val="00EA7861"/>
    <w:rsid w:val="00EB4671"/>
    <w:rsid w:val="00EB5D43"/>
    <w:rsid w:val="00EC79B4"/>
    <w:rsid w:val="00F06192"/>
    <w:rsid w:val="00F10591"/>
    <w:rsid w:val="00F64FF6"/>
    <w:rsid w:val="00FA21EF"/>
    <w:rsid w:val="00FB48DF"/>
    <w:rsid w:val="00FB7580"/>
    <w:rsid w:val="00FC3738"/>
    <w:rsid w:val="00FC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CD3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862DB6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862DB6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</dc:creator>
  <cp:lastModifiedBy>王超</cp:lastModifiedBy>
  <cp:revision>97</cp:revision>
  <dcterms:created xsi:type="dcterms:W3CDTF">2016-06-29T08:23:00Z</dcterms:created>
  <dcterms:modified xsi:type="dcterms:W3CDTF">2021-12-06T06:52:00Z</dcterms:modified>
</cp:coreProperties>
</file>